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6B0DC923" w14:textId="77777777" w:rsidR="00626026" w:rsidRPr="00426E42" w:rsidRDefault="00000000">
      <w:pPr>
        <w:pStyle w:val="berschrift1"/>
        <w:keepNext w:val="0"/>
        <w:keepLines w:val="0"/>
        <w:spacing w:before="480"/>
        <w:rPr>
          <w:b/>
          <w:sz w:val="32"/>
          <w:szCs w:val="32"/>
          <w:lang w:val="en-US"/>
        </w:rPr>
      </w:pPr>
      <w:bookmarkStart w:id="0" w:name="_plxwstar5xnz" w:colFirst="0" w:colLast="0"/>
      <w:bookmarkEnd w:id="0"/>
      <w:r w:rsidRPr="00426E42">
        <w:rPr>
          <w:b/>
          <w:sz w:val="32"/>
          <w:szCs w:val="32"/>
          <w:lang w:val="en-US"/>
        </w:rPr>
        <w:t>Writing Task: Blog Post</w:t>
      </w:r>
    </w:p>
    <w:p w14:paraId="0AEA35D6" w14:textId="554664AE" w:rsidR="00626026" w:rsidRPr="00426E42" w:rsidRDefault="00000000">
      <w:pPr>
        <w:spacing w:before="240" w:after="240"/>
        <w:rPr>
          <w:b/>
          <w:lang w:val="en-US"/>
        </w:rPr>
      </w:pPr>
      <w:r w:rsidRPr="00426E42">
        <w:rPr>
          <w:lang w:val="en-US"/>
        </w:rPr>
        <w:t xml:space="preserve">Based on your discussion and the list you created with your </w:t>
      </w:r>
      <w:r w:rsidR="00821F2D" w:rsidRPr="00426E42">
        <w:rPr>
          <w:lang w:val="en-US"/>
        </w:rPr>
        <w:t>neighbor</w:t>
      </w:r>
      <w:r w:rsidRPr="00426E42">
        <w:rPr>
          <w:lang w:val="en-US"/>
        </w:rPr>
        <w:t xml:space="preserve"> in task 20, you are going to write a blog post for your school's English blog. </w:t>
      </w:r>
      <w:r w:rsidRPr="00426E42">
        <w:rPr>
          <w:lang w:val="en-US"/>
        </w:rPr>
        <w:br/>
      </w:r>
      <w:r w:rsidRPr="00426E42">
        <w:rPr>
          <w:lang w:val="en-US"/>
        </w:rPr>
        <w:br/>
      </w:r>
      <w:r w:rsidRPr="00426E42">
        <w:rPr>
          <w:b/>
          <w:lang w:val="en-US"/>
        </w:rPr>
        <w:t xml:space="preserve">Your task: Write a blog post in which you share your opinion on whether parents </w:t>
      </w:r>
      <w:r w:rsidRPr="00426E42">
        <w:rPr>
          <w:b/>
          <w:u w:val="single"/>
          <w:lang w:val="en-US"/>
        </w:rPr>
        <w:t>should OR shouldn't</w:t>
      </w:r>
      <w:r w:rsidRPr="00426E42">
        <w:rPr>
          <w:b/>
          <w:lang w:val="en-US"/>
        </w:rPr>
        <w:t xml:space="preserve"> limit their children's screen time and computer/gaming use.</w:t>
      </w:r>
      <w:r w:rsidRPr="00426E42">
        <w:rPr>
          <w:b/>
          <w:lang w:val="en-US"/>
        </w:rPr>
        <w:br/>
      </w:r>
      <w:r w:rsidRPr="00426E42">
        <w:rPr>
          <w:b/>
          <w:lang w:val="en-US"/>
        </w:rPr>
        <w:br/>
        <w:t>In your blog post you should:</w:t>
      </w:r>
      <w:r w:rsidRPr="00426E42">
        <w:rPr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 wp14:anchorId="7536F699" wp14:editId="589F41D1">
            <wp:simplePos x="0" y="0"/>
            <wp:positionH relativeFrom="column">
              <wp:posOffset>5505450</wp:posOffset>
            </wp:positionH>
            <wp:positionV relativeFrom="paragraph">
              <wp:posOffset>657225</wp:posOffset>
            </wp:positionV>
            <wp:extent cx="1119188" cy="1668223"/>
            <wp:effectExtent l="0" t="0" r="0" b="0"/>
            <wp:wrapSquare wrapText="bothSides" distT="114300" distB="114300" distL="114300" distR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9188" cy="1668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1FF86E" w14:textId="77777777" w:rsidR="00626026" w:rsidRPr="00426E42" w:rsidRDefault="00000000">
      <w:pPr>
        <w:numPr>
          <w:ilvl w:val="0"/>
          <w:numId w:val="1"/>
        </w:numPr>
        <w:spacing w:before="240"/>
        <w:rPr>
          <w:lang w:val="en-US"/>
        </w:rPr>
      </w:pPr>
      <w:r w:rsidRPr="00426E42">
        <w:rPr>
          <w:lang w:val="en-US"/>
        </w:rPr>
        <w:t>give your blog post a catchy title</w:t>
      </w:r>
    </w:p>
    <w:p w14:paraId="238A7BD0" w14:textId="77777777" w:rsidR="00626026" w:rsidRPr="00426E42" w:rsidRDefault="00000000">
      <w:pPr>
        <w:numPr>
          <w:ilvl w:val="0"/>
          <w:numId w:val="1"/>
        </w:numPr>
        <w:rPr>
          <w:lang w:val="en-US"/>
        </w:rPr>
      </w:pPr>
      <w:r w:rsidRPr="00426E42">
        <w:rPr>
          <w:lang w:val="en-US"/>
        </w:rPr>
        <w:t>involve your readership (use questions, address them directly)</w:t>
      </w:r>
    </w:p>
    <w:p w14:paraId="12BCAAF7" w14:textId="77777777" w:rsidR="00626026" w:rsidRPr="00426E42" w:rsidRDefault="00000000">
      <w:pPr>
        <w:numPr>
          <w:ilvl w:val="0"/>
          <w:numId w:val="1"/>
        </w:numPr>
        <w:rPr>
          <w:lang w:val="en-US"/>
        </w:rPr>
      </w:pPr>
      <w:r w:rsidRPr="00426E42">
        <w:rPr>
          <w:lang w:val="en-US"/>
        </w:rPr>
        <w:t>state your opinion clearly</w:t>
      </w:r>
    </w:p>
    <w:p w14:paraId="325F1E86" w14:textId="5BEF1A70" w:rsidR="00626026" w:rsidRPr="00426E42" w:rsidRDefault="00000000" w:rsidP="00C64EFC">
      <w:pPr>
        <w:numPr>
          <w:ilvl w:val="0"/>
          <w:numId w:val="1"/>
        </w:numPr>
        <w:rPr>
          <w:lang w:val="en-US"/>
        </w:rPr>
      </w:pPr>
      <w:r w:rsidRPr="00426E42">
        <w:rPr>
          <w:lang w:val="en-US"/>
        </w:rPr>
        <w:t>give reasons to support your view</w:t>
      </w:r>
      <w:r w:rsidR="00C64EFC" w:rsidRPr="00426E42">
        <w:rPr>
          <w:lang w:val="en-US"/>
        </w:rPr>
        <w:t xml:space="preserve"> and </w:t>
      </w:r>
      <w:r w:rsidRPr="00426E42">
        <w:rPr>
          <w:lang w:val="en-US"/>
        </w:rPr>
        <w:t xml:space="preserve">include examples from your own experience </w:t>
      </w:r>
    </w:p>
    <w:p w14:paraId="0622C024" w14:textId="77777777" w:rsidR="00626026" w:rsidRPr="00426E42" w:rsidRDefault="00000000">
      <w:pPr>
        <w:numPr>
          <w:ilvl w:val="0"/>
          <w:numId w:val="1"/>
        </w:numPr>
        <w:rPr>
          <w:lang w:val="en-US"/>
        </w:rPr>
      </w:pPr>
      <w:r w:rsidRPr="00426E42">
        <w:rPr>
          <w:lang w:val="en-US"/>
        </w:rPr>
        <w:t>address one counter-argument (what people who disagree might say) and respond to it</w:t>
      </w:r>
    </w:p>
    <w:p w14:paraId="7E31E729" w14:textId="77777777" w:rsidR="00626026" w:rsidRPr="00426E42" w:rsidRDefault="00000000">
      <w:pPr>
        <w:numPr>
          <w:ilvl w:val="0"/>
          <w:numId w:val="1"/>
        </w:numPr>
        <w:spacing w:after="240"/>
        <w:rPr>
          <w:lang w:val="en-US"/>
        </w:rPr>
      </w:pPr>
      <w:r w:rsidRPr="00426E42">
        <w:rPr>
          <w:lang w:val="en-US"/>
        </w:rPr>
        <w:t>end with a call to action (invite readers to comment, share their experiences, try something, etc.)</w:t>
      </w:r>
    </w:p>
    <w:p w14:paraId="5B7E180A" w14:textId="77777777" w:rsidR="00626026" w:rsidRPr="00426E42" w:rsidRDefault="00000000">
      <w:pPr>
        <w:spacing w:before="240" w:after="240"/>
        <w:rPr>
          <w:b/>
          <w:lang w:val="en-US"/>
        </w:rPr>
      </w:pPr>
      <w:r w:rsidRPr="00426E42">
        <w:rPr>
          <w:b/>
          <w:lang w:val="en-US"/>
        </w:rPr>
        <w:t>Write around 200 words.</w:t>
      </w:r>
    </w:p>
    <w:p w14:paraId="0F6D1320" w14:textId="77777777" w:rsidR="00626026" w:rsidRPr="00426E42" w:rsidRDefault="00000000">
      <w:pPr>
        <w:pStyle w:val="berschrift1"/>
        <w:keepNext w:val="0"/>
        <w:keepLines w:val="0"/>
        <w:spacing w:before="480"/>
        <w:rPr>
          <w:b/>
          <w:sz w:val="32"/>
          <w:szCs w:val="32"/>
          <w:lang w:val="en-US"/>
        </w:rPr>
      </w:pPr>
      <w:bookmarkStart w:id="1" w:name="_obgp80470evh" w:colFirst="0" w:colLast="0"/>
      <w:bookmarkEnd w:id="1"/>
      <w:r w:rsidRPr="00426E42">
        <w:rPr>
          <w:b/>
          <w:sz w:val="32"/>
          <w:szCs w:val="32"/>
          <w:lang w:val="en-US"/>
        </w:rPr>
        <w:t>Writing Task: Blog Post</w:t>
      </w:r>
    </w:p>
    <w:p w14:paraId="66835DC8" w14:textId="7CBB3845" w:rsidR="00626026" w:rsidRPr="00426E42" w:rsidRDefault="00000000">
      <w:pPr>
        <w:spacing w:before="240" w:after="240"/>
        <w:rPr>
          <w:b/>
          <w:lang w:val="en-US"/>
        </w:rPr>
      </w:pPr>
      <w:r w:rsidRPr="00426E42">
        <w:rPr>
          <w:lang w:val="en-US"/>
        </w:rPr>
        <w:t xml:space="preserve">Based on your discussion and the list you created with your </w:t>
      </w:r>
      <w:r w:rsidR="00821F2D" w:rsidRPr="00426E42">
        <w:rPr>
          <w:lang w:val="en-US"/>
        </w:rPr>
        <w:t>neighbor</w:t>
      </w:r>
      <w:r w:rsidRPr="00426E42">
        <w:rPr>
          <w:lang w:val="en-US"/>
        </w:rPr>
        <w:t xml:space="preserve"> in task 20, you are going to write a blog post for your school's English blog. </w:t>
      </w:r>
      <w:r w:rsidRPr="00426E42">
        <w:rPr>
          <w:lang w:val="en-US"/>
        </w:rPr>
        <w:br/>
      </w:r>
      <w:r w:rsidRPr="00426E42">
        <w:rPr>
          <w:lang w:val="en-US"/>
        </w:rPr>
        <w:br/>
      </w:r>
      <w:r w:rsidRPr="00426E42">
        <w:rPr>
          <w:b/>
          <w:lang w:val="en-US"/>
        </w:rPr>
        <w:t xml:space="preserve">Your task: Write a blog post in which you share your opinion on whether parents </w:t>
      </w:r>
      <w:r w:rsidRPr="00426E42">
        <w:rPr>
          <w:b/>
          <w:u w:val="single"/>
          <w:lang w:val="en-US"/>
        </w:rPr>
        <w:t>should OR shouldn't</w:t>
      </w:r>
      <w:r w:rsidRPr="00426E42">
        <w:rPr>
          <w:b/>
          <w:lang w:val="en-US"/>
        </w:rPr>
        <w:t xml:space="preserve"> limit their children's screen time and computer/gaming use.</w:t>
      </w:r>
      <w:r w:rsidRPr="00426E42">
        <w:rPr>
          <w:b/>
          <w:lang w:val="en-US"/>
        </w:rPr>
        <w:br/>
      </w:r>
      <w:r w:rsidRPr="00426E42">
        <w:rPr>
          <w:b/>
          <w:lang w:val="en-US"/>
        </w:rPr>
        <w:br/>
        <w:t>In your blog post you should:</w:t>
      </w:r>
      <w:r w:rsidRPr="00426E42">
        <w:rPr>
          <w:noProof/>
          <w:lang w:val="en-US"/>
        </w:rPr>
        <w:drawing>
          <wp:anchor distT="114300" distB="114300" distL="114300" distR="114300" simplePos="0" relativeHeight="251659264" behindDoc="0" locked="0" layoutInCell="1" hidden="0" allowOverlap="1" wp14:anchorId="70ACE0E4" wp14:editId="333C6F3C">
            <wp:simplePos x="0" y="0"/>
            <wp:positionH relativeFrom="column">
              <wp:posOffset>5505450</wp:posOffset>
            </wp:positionH>
            <wp:positionV relativeFrom="paragraph">
              <wp:posOffset>790575</wp:posOffset>
            </wp:positionV>
            <wp:extent cx="1119188" cy="1668223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9188" cy="1668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BA0597" w14:textId="77777777" w:rsidR="00FA4CD0" w:rsidRPr="00426E42" w:rsidRDefault="00FA4CD0" w:rsidP="00FA4CD0">
      <w:pPr>
        <w:numPr>
          <w:ilvl w:val="0"/>
          <w:numId w:val="1"/>
        </w:numPr>
        <w:spacing w:before="240"/>
        <w:rPr>
          <w:lang w:val="en-US"/>
        </w:rPr>
      </w:pPr>
      <w:r w:rsidRPr="00426E42">
        <w:rPr>
          <w:lang w:val="en-US"/>
        </w:rPr>
        <w:t>give your blog post a catchy title</w:t>
      </w:r>
    </w:p>
    <w:p w14:paraId="4775506A" w14:textId="77777777" w:rsidR="00FA4CD0" w:rsidRPr="00426E42" w:rsidRDefault="00FA4CD0" w:rsidP="00FA4CD0">
      <w:pPr>
        <w:numPr>
          <w:ilvl w:val="0"/>
          <w:numId w:val="1"/>
        </w:numPr>
        <w:rPr>
          <w:lang w:val="en-US"/>
        </w:rPr>
      </w:pPr>
      <w:r w:rsidRPr="00426E42">
        <w:rPr>
          <w:lang w:val="en-US"/>
        </w:rPr>
        <w:t>involve your readership (use questions, address them directly)</w:t>
      </w:r>
    </w:p>
    <w:p w14:paraId="7A9AD52F" w14:textId="77777777" w:rsidR="00FA4CD0" w:rsidRPr="00426E42" w:rsidRDefault="00FA4CD0" w:rsidP="00FA4CD0">
      <w:pPr>
        <w:numPr>
          <w:ilvl w:val="0"/>
          <w:numId w:val="1"/>
        </w:numPr>
        <w:rPr>
          <w:lang w:val="en-US"/>
        </w:rPr>
      </w:pPr>
      <w:r w:rsidRPr="00426E42">
        <w:rPr>
          <w:lang w:val="en-US"/>
        </w:rPr>
        <w:t>state your opinion clearly</w:t>
      </w:r>
    </w:p>
    <w:p w14:paraId="20F174BF" w14:textId="77777777" w:rsidR="00FA4CD0" w:rsidRPr="00426E42" w:rsidRDefault="00FA4CD0" w:rsidP="00FA4CD0">
      <w:pPr>
        <w:numPr>
          <w:ilvl w:val="0"/>
          <w:numId w:val="1"/>
        </w:numPr>
        <w:rPr>
          <w:lang w:val="en-US"/>
        </w:rPr>
      </w:pPr>
      <w:r w:rsidRPr="00426E42">
        <w:rPr>
          <w:lang w:val="en-US"/>
        </w:rPr>
        <w:t xml:space="preserve">give reasons to support your view and include examples from your own experience </w:t>
      </w:r>
    </w:p>
    <w:p w14:paraId="6A1882D9" w14:textId="77777777" w:rsidR="00FA4CD0" w:rsidRPr="00426E42" w:rsidRDefault="00FA4CD0" w:rsidP="00FA4CD0">
      <w:pPr>
        <w:numPr>
          <w:ilvl w:val="0"/>
          <w:numId w:val="1"/>
        </w:numPr>
        <w:rPr>
          <w:lang w:val="en-US"/>
        </w:rPr>
      </w:pPr>
      <w:r w:rsidRPr="00426E42">
        <w:rPr>
          <w:lang w:val="en-US"/>
        </w:rPr>
        <w:t>address one counter-argument (what people who disagree might say) and respond to it</w:t>
      </w:r>
    </w:p>
    <w:p w14:paraId="4960B944" w14:textId="77777777" w:rsidR="00FA4CD0" w:rsidRPr="00426E42" w:rsidRDefault="00FA4CD0" w:rsidP="00FA4CD0">
      <w:pPr>
        <w:numPr>
          <w:ilvl w:val="0"/>
          <w:numId w:val="1"/>
        </w:numPr>
        <w:spacing w:after="240"/>
        <w:rPr>
          <w:lang w:val="en-US"/>
        </w:rPr>
      </w:pPr>
      <w:r w:rsidRPr="00426E42">
        <w:rPr>
          <w:lang w:val="en-US"/>
        </w:rPr>
        <w:t>end with a call to action (invite readers to comment, share their experiences, try something, etc.)</w:t>
      </w:r>
    </w:p>
    <w:p w14:paraId="59964737" w14:textId="77777777" w:rsidR="00626026" w:rsidRPr="00426E42" w:rsidRDefault="00000000">
      <w:pPr>
        <w:spacing w:before="240" w:after="240"/>
        <w:rPr>
          <w:lang w:val="en-US"/>
        </w:rPr>
      </w:pPr>
      <w:r w:rsidRPr="00426E42">
        <w:rPr>
          <w:b/>
          <w:lang w:val="en-US"/>
        </w:rPr>
        <w:t>Write around 200 words.</w:t>
      </w:r>
    </w:p>
    <w:sectPr w:rsidR="00626026" w:rsidRPr="00426E42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05FCED" w14:textId="77777777" w:rsidR="006459AF" w:rsidRDefault="006459AF" w:rsidP="00E31F87">
      <w:pPr>
        <w:spacing w:line="240" w:lineRule="auto"/>
      </w:pPr>
      <w:r>
        <w:separator/>
      </w:r>
    </w:p>
  </w:endnote>
  <w:endnote w:type="continuationSeparator" w:id="0">
    <w:p w14:paraId="181F3B9F" w14:textId="77777777" w:rsidR="006459AF" w:rsidRDefault="006459AF" w:rsidP="00E31F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A93C0B4-C8B1-7349-B6F4-DEE2D705FDA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C0A54989-C50F-CB48-ABEF-49672FD5BAAE}"/>
    <w:embedBold r:id="rId3" w:fontKey="{54AC0D49-1AAB-814A-9F99-43C237B300F6}"/>
    <w:embedItalic r:id="rId4" w:fontKey="{947FC5DF-D339-1743-9318-E954460F3B1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26464320-CD3D-2B45-8A92-F33ACAE1357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B40A02A0-D49C-DD49-BED1-003B793C33D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0ACFC7" w14:textId="77777777" w:rsidR="00E31F87" w:rsidRDefault="00E31F8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A1389B" w14:textId="77777777" w:rsidR="00E31F87" w:rsidRDefault="00E31F87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054BE2" w14:textId="77777777" w:rsidR="00E31F87" w:rsidRDefault="00E31F8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A8EA7E" w14:textId="77777777" w:rsidR="006459AF" w:rsidRDefault="006459AF" w:rsidP="00E31F87">
      <w:pPr>
        <w:spacing w:line="240" w:lineRule="auto"/>
      </w:pPr>
      <w:r>
        <w:separator/>
      </w:r>
    </w:p>
  </w:footnote>
  <w:footnote w:type="continuationSeparator" w:id="0">
    <w:p w14:paraId="0236A891" w14:textId="77777777" w:rsidR="006459AF" w:rsidRDefault="006459AF" w:rsidP="00E31F8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C6EBD7" w14:textId="77777777" w:rsidR="00E31F87" w:rsidRDefault="00E31F87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D81030" w14:textId="77777777" w:rsidR="00E31F87" w:rsidRDefault="00E31F87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2992EF" w14:textId="77777777" w:rsidR="00E31F87" w:rsidRDefault="00E31F8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D63FD6"/>
    <w:multiLevelType w:val="multilevel"/>
    <w:tmpl w:val="47D892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007305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7"/>
  <w:displayBackgroundShape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6026"/>
    <w:rsid w:val="00426E42"/>
    <w:rsid w:val="00626026"/>
    <w:rsid w:val="006459AF"/>
    <w:rsid w:val="00821F2D"/>
    <w:rsid w:val="009D6C39"/>
    <w:rsid w:val="00C64EFC"/>
    <w:rsid w:val="00D93FCE"/>
    <w:rsid w:val="00E31F87"/>
    <w:rsid w:val="00FA4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F2F79E"/>
  <w15:docId w15:val="{5F1EDBCE-C625-A149-B027-1F9F9F898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de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el">
    <w:name w:val="Title"/>
    <w:basedOn w:val="Standard"/>
    <w:next w:val="Standard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Kopfzeile">
    <w:name w:val="header"/>
    <w:basedOn w:val="Standard"/>
    <w:link w:val="KopfzeileZchn"/>
    <w:uiPriority w:val="99"/>
    <w:unhideWhenUsed/>
    <w:rsid w:val="00E31F87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31F87"/>
  </w:style>
  <w:style w:type="paragraph" w:styleId="Fuzeile">
    <w:name w:val="footer"/>
    <w:basedOn w:val="Standard"/>
    <w:link w:val="FuzeileZchn"/>
    <w:uiPriority w:val="99"/>
    <w:unhideWhenUsed/>
    <w:rsid w:val="00E31F87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31F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213</Words>
  <Characters>1347</Characters>
  <Application>Microsoft Office Word</Application>
  <DocSecurity>0</DocSecurity>
  <Lines>11</Lines>
  <Paragraphs>3</Paragraphs>
  <ScaleCrop>false</ScaleCrop>
  <Company/>
  <LinksUpToDate>false</LinksUpToDate>
  <CharactersWithSpaces>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Orhan Vehabovic</cp:lastModifiedBy>
  <cp:revision>7</cp:revision>
  <dcterms:created xsi:type="dcterms:W3CDTF">2026-01-31T15:27:00Z</dcterms:created>
  <dcterms:modified xsi:type="dcterms:W3CDTF">2026-01-31T15:30:00Z</dcterms:modified>
</cp:coreProperties>
</file>